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4EA0D" w14:textId="7675FA32" w:rsidR="0040083A" w:rsidRPr="007B160D" w:rsidRDefault="007B160D">
      <w:pPr>
        <w:rPr>
          <w:b/>
          <w:bCs/>
          <w:u w:val="single"/>
        </w:rPr>
      </w:pPr>
      <w:r w:rsidRPr="007B160D">
        <w:rPr>
          <w:b/>
          <w:bCs/>
          <w:u w:val="single"/>
        </w:rPr>
        <w:t xml:space="preserve">Set the below ESC/POS command to make the thermal printer Beep sound when printing receipt using </w:t>
      </w:r>
      <w:proofErr w:type="spellStart"/>
      <w:r w:rsidRPr="007B160D">
        <w:rPr>
          <w:b/>
          <w:bCs/>
          <w:u w:val="single"/>
        </w:rPr>
        <w:t>Loyverse</w:t>
      </w:r>
      <w:proofErr w:type="spellEnd"/>
    </w:p>
    <w:p w14:paraId="0DB38722" w14:textId="3765B3E1" w:rsidR="007B160D" w:rsidRDefault="007B160D">
      <w:r>
        <w:rPr>
          <w:noProof/>
        </w:rPr>
        <w:drawing>
          <wp:inline distT="0" distB="0" distL="0" distR="0" wp14:anchorId="53B28DC9" wp14:editId="0886B646">
            <wp:extent cx="4743450" cy="5553308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46177" cy="555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D9038F" w14:textId="6F6A3606" w:rsidR="007B160D" w:rsidRDefault="007B160D"/>
    <w:p w14:paraId="58A78368" w14:textId="44916488" w:rsidR="007B160D" w:rsidRDefault="007B160D">
      <w:r>
        <w:rPr>
          <w:noProof/>
        </w:rPr>
        <w:drawing>
          <wp:inline distT="0" distB="0" distL="0" distR="0" wp14:anchorId="18CA91F2" wp14:editId="426A7F8B">
            <wp:extent cx="2714625" cy="387512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16391" cy="3877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160D" w:rsidSect="00B257C4">
      <w:pgSz w:w="11906" w:h="16838" w:code="9"/>
      <w:pgMar w:top="274" w:right="720" w:bottom="173" w:left="720" w:header="720" w:footer="720" w:gutter="0"/>
      <w:paperSrc w:first="1" w:other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60D"/>
    <w:rsid w:val="00021B71"/>
    <w:rsid w:val="00322478"/>
    <w:rsid w:val="00335CBC"/>
    <w:rsid w:val="004063AA"/>
    <w:rsid w:val="00475A06"/>
    <w:rsid w:val="00482656"/>
    <w:rsid w:val="004C2E30"/>
    <w:rsid w:val="00676A3F"/>
    <w:rsid w:val="007B160D"/>
    <w:rsid w:val="0087309B"/>
    <w:rsid w:val="00893AA7"/>
    <w:rsid w:val="009C2A2E"/>
    <w:rsid w:val="00A17FB4"/>
    <w:rsid w:val="00B257C4"/>
    <w:rsid w:val="00B82533"/>
    <w:rsid w:val="00D65151"/>
    <w:rsid w:val="00F220F1"/>
    <w:rsid w:val="00FF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DE506"/>
  <w15:chartTrackingRefBased/>
  <w15:docId w15:val="{BB3EDEA3-58D9-4837-A39B-2F000E4DF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Kiat Wee Siow</dc:creator>
  <cp:keywords/>
  <dc:description/>
  <cp:lastModifiedBy>Kiat Wee Siow</cp:lastModifiedBy>
  <cp:revision>1</cp:revision>
  <dcterms:created xsi:type="dcterms:W3CDTF">2023-02-07T08:58:00Z</dcterms:created>
  <dcterms:modified xsi:type="dcterms:W3CDTF">2023-02-07T09:02:00Z</dcterms:modified>
</cp:coreProperties>
</file>